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08F" w:rsidRPr="004F608F" w:rsidRDefault="004F608F"/>
    <w:p w:rsidR="004F608F" w:rsidRPr="004F608F" w:rsidRDefault="004F608F">
      <w:pPr>
        <w:rPr>
          <w:b/>
          <w:bCs/>
          <w:sz w:val="32"/>
          <w:szCs w:val="32"/>
        </w:rPr>
      </w:pPr>
      <w:r w:rsidRPr="004F608F">
        <w:rPr>
          <w:b/>
          <w:bCs/>
          <w:sz w:val="32"/>
          <w:szCs w:val="32"/>
        </w:rPr>
        <w:t>Risultati prova intercorso Fondamenti di Economia Politica</w:t>
      </w:r>
    </w:p>
    <w:p w:rsidR="004F608F" w:rsidRPr="004F608F" w:rsidRDefault="004F608F">
      <w:pPr>
        <w:rPr>
          <w:b/>
          <w:bCs/>
          <w:sz w:val="32"/>
          <w:szCs w:val="32"/>
        </w:rPr>
      </w:pPr>
      <w:r w:rsidRPr="004F608F">
        <w:rPr>
          <w:b/>
          <w:bCs/>
          <w:sz w:val="32"/>
          <w:szCs w:val="32"/>
        </w:rPr>
        <w:t>Prof. Riccardo Realfonzo</w:t>
      </w:r>
    </w:p>
    <w:p w:rsidR="004F608F" w:rsidRPr="004F608F" w:rsidRDefault="004F608F">
      <w:pPr>
        <w:rPr>
          <w:b/>
          <w:bCs/>
          <w:sz w:val="32"/>
          <w:szCs w:val="32"/>
        </w:rPr>
      </w:pPr>
      <w:r w:rsidRPr="004F608F">
        <w:rPr>
          <w:b/>
          <w:bCs/>
          <w:sz w:val="32"/>
          <w:szCs w:val="32"/>
        </w:rPr>
        <w:t>Novembre 2025</w:t>
      </w:r>
    </w:p>
    <w:p w:rsidR="004F608F" w:rsidRPr="004F608F" w:rsidRDefault="004F608F">
      <w:pPr>
        <w:rPr>
          <w:b/>
          <w:bCs/>
          <w:sz w:val="32"/>
          <w:szCs w:val="32"/>
        </w:rPr>
      </w:pPr>
    </w:p>
    <w:p w:rsidR="004F608F" w:rsidRDefault="004F608F"/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117"/>
        <w:gridCol w:w="243"/>
      </w:tblGrid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201000138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201000051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201000045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201000162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201000108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201000105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201000021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201000166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201000041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27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201000054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22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201000181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200000027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22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201000118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201000166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27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201000033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201000076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201000023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200000024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27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200000047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201000019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200000035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201000085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201000061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21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201000133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24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201000062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201000007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201000078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25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201000140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27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200000013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25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201000011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24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201000069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24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lastRenderedPageBreak/>
              <w:t>200000008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201000127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27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201000046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23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200000003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25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201000175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201000024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24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201000004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99975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201000031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200000030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200000029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22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201000129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201000005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201000120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201000037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201000167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201000088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201000017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25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201000064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201000122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201000068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201000098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201000058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201000184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201000121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2000000036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201000040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201000013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200000001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200000023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261008628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201000132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201000012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201000143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201000010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23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201000003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23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201000063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22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lastRenderedPageBreak/>
              <w:t>201000089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200000033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201000110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200000021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201000035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22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201000071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201000116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20100083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201000077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201000094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200000012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201000060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200000049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201000130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201000099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201000103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201000144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200000014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201000038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201000050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202000006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201000101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201000042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201000014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201000126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201000001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201000117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27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201000036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201000151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27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201000028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201000070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201000057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201000066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201000082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27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201000016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25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201000059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201000092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21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lastRenderedPageBreak/>
              <w:t>201000135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25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200000007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201000149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23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201000095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201000148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201000081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24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201000009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23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20100047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22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201000153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201000073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200000050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23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201000178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201000030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24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SMP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25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201000141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201000152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25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201000039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201000134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25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201000086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201000131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200000009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201000195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24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201000150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22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20100174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24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200000045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24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201000034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25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201000044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21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200000006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201000074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201000097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201000102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201000168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200000031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261008195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201000176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201000170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FS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lastRenderedPageBreak/>
              <w:t>201000002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201000119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261008633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201000093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200000028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201000056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201000163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200000046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201000087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201000100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200000025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201000080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201000218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201000177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201000113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201000196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201000029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201000194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200000018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261008586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261006566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201000090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201000173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200000039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201000055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201000072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201000160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201000146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200000016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260001899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200000019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260001716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201000114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201000065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201000139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201000165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201000192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lastRenderedPageBreak/>
              <w:t>201000111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200000022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201000020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201000172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201000052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261008631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201000161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171006400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201000067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201000179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201000075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  <w:tr w:rsidR="00FC549B" w:rsidRPr="00FC549B" w:rsidTr="00FC549B">
        <w:trPr>
          <w:trHeight w:val="38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261008552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49B" w:rsidRPr="00FC549B" w:rsidRDefault="00FC549B" w:rsidP="00FC549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C549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insufficiente</w:t>
            </w:r>
          </w:p>
        </w:tc>
      </w:tr>
    </w:tbl>
    <w:p w:rsidR="004F608F" w:rsidRDefault="004F608F"/>
    <w:sectPr w:rsidR="004F608F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05B6" w:rsidRDefault="00C605B6" w:rsidP="008B54FF">
      <w:r>
        <w:separator/>
      </w:r>
    </w:p>
  </w:endnote>
  <w:endnote w:type="continuationSeparator" w:id="0">
    <w:p w:rsidR="00C605B6" w:rsidRDefault="00C605B6" w:rsidP="008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929231992"/>
      <w:docPartObj>
        <w:docPartGallery w:val="Page Numbers (Bottom of Page)"/>
        <w:docPartUnique/>
      </w:docPartObj>
    </w:sdtPr>
    <w:sdtContent>
      <w:p w:rsidR="008B54FF" w:rsidRDefault="008B54FF" w:rsidP="00F154B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8B54FF" w:rsidRDefault="008B54FF" w:rsidP="008B54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633135400"/>
      <w:docPartObj>
        <w:docPartGallery w:val="Page Numbers (Bottom of Page)"/>
        <w:docPartUnique/>
      </w:docPartObj>
    </w:sdtPr>
    <w:sdtContent>
      <w:p w:rsidR="008B54FF" w:rsidRDefault="008B54FF" w:rsidP="00F154B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8B54FF" w:rsidRDefault="008B54FF" w:rsidP="008B54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05B6" w:rsidRDefault="00C605B6" w:rsidP="008B54FF">
      <w:r>
        <w:separator/>
      </w:r>
    </w:p>
  </w:footnote>
  <w:footnote w:type="continuationSeparator" w:id="0">
    <w:p w:rsidR="00C605B6" w:rsidRDefault="00C605B6" w:rsidP="008B5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8F"/>
    <w:rsid w:val="004F608F"/>
    <w:rsid w:val="008B54FF"/>
    <w:rsid w:val="00C605B6"/>
    <w:rsid w:val="00F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E7E8B8"/>
  <w15:chartTrackingRefBased/>
  <w15:docId w15:val="{8E635484-D55F-BA44-86B8-09E47C05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B54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4FF"/>
  </w:style>
  <w:style w:type="character" w:styleId="Numeropagina">
    <w:name w:val="page number"/>
    <w:basedOn w:val="Carpredefinitoparagrafo"/>
    <w:uiPriority w:val="99"/>
    <w:semiHidden/>
    <w:unhideWhenUsed/>
    <w:rsid w:val="008B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2025-12-08T18:12:00Z</dcterms:created>
  <dcterms:modified xsi:type="dcterms:W3CDTF">2025-12-08T18:27:00Z</dcterms:modified>
</cp:coreProperties>
</file>